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2DAD7" w:rsidR="00C34772" w:rsidRPr="0026421F" w:rsidRDefault="00B92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A7157" w:rsidR="00C34772" w:rsidRPr="00D339A1" w:rsidRDefault="00B92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249F3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C5498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57CE4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7D2EC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52E42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4058F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9FE97" w:rsidR="002A7340" w:rsidRPr="00CD56BA" w:rsidRDefault="00B9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2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7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8C4C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632AB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226A5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FA317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E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6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2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1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0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6C4BE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CF668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1278E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A8FB4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6819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982C3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8057F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6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5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7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49B21" w:rsidR="001835FB" w:rsidRPr="000307EE" w:rsidRDefault="00B9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4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A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7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D758A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2824A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69AA8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FAE53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50935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05966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C7D41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3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D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7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F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F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2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E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50A19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B9B26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7DAEB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9249F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48B57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3B223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DAE1C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1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B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E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2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5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6BD27" w:rsidR="001835FB" w:rsidRPr="000307EE" w:rsidRDefault="00B9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01DE0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73D7B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628B7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7EA51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3219C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0827D" w:rsidR="009A6C64" w:rsidRPr="00730585" w:rsidRDefault="00B9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EC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7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E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4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5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A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7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603" w:rsidRPr="00B537C7" w:rsidRDefault="00B92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61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60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