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1606B" w:rsidR="00C34772" w:rsidRPr="0026421F" w:rsidRDefault="00605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91E54" w:rsidR="00C34772" w:rsidRPr="00D339A1" w:rsidRDefault="00605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62A1F" w:rsidR="002A7340" w:rsidRPr="00CD56BA" w:rsidRDefault="0060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67F39" w:rsidR="002A7340" w:rsidRPr="00CD56BA" w:rsidRDefault="0060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C53EA" w:rsidR="002A7340" w:rsidRPr="00CD56BA" w:rsidRDefault="0060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90702" w:rsidR="002A7340" w:rsidRPr="00CD56BA" w:rsidRDefault="0060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A9312" w:rsidR="002A7340" w:rsidRPr="00CD56BA" w:rsidRDefault="0060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6B37F" w:rsidR="002A7340" w:rsidRPr="00CD56BA" w:rsidRDefault="0060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628FE" w:rsidR="002A7340" w:rsidRPr="00CD56BA" w:rsidRDefault="00605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CD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AD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49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67993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54E39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7E343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BB027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4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9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9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2D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6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6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1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561D3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1884A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2D966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213CD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EDE55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8AD5D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BA398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6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6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A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CC3D8" w:rsidR="001835FB" w:rsidRPr="000307EE" w:rsidRDefault="00605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4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F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F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7AA22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14996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06F4D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66773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F8C84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C5465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9074D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6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0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A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B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E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E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9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39F69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7B7DD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DF1A7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72982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DD9FC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3BE28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5F839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7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5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C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0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0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2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CA8D4" w:rsidR="001835FB" w:rsidRPr="000307EE" w:rsidRDefault="00605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190C9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65E74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3A122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DC629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BD583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C4530" w:rsidR="009A6C64" w:rsidRPr="00730585" w:rsidRDefault="00605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D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C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2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9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8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A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7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0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CC9" w:rsidRPr="00B537C7" w:rsidRDefault="00605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26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CC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