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48D4" w:rsidR="0061148E" w:rsidRPr="00C61931" w:rsidRDefault="00012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E3E1" w:rsidR="0061148E" w:rsidRPr="00C61931" w:rsidRDefault="00012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5BDB8" w:rsidR="00B87ED3" w:rsidRPr="00944D28" w:rsidRDefault="0001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27020" w:rsidR="00B87ED3" w:rsidRPr="00944D28" w:rsidRDefault="0001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5F9EF" w:rsidR="00B87ED3" w:rsidRPr="00944D28" w:rsidRDefault="0001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EB4D2" w:rsidR="00B87ED3" w:rsidRPr="00944D28" w:rsidRDefault="0001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8B225" w:rsidR="00B87ED3" w:rsidRPr="00944D28" w:rsidRDefault="0001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126A0" w:rsidR="00B87ED3" w:rsidRPr="00944D28" w:rsidRDefault="0001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F22B3" w:rsidR="00B87ED3" w:rsidRPr="00944D28" w:rsidRDefault="0001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3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6F4EC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17108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0D38E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2A5B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D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52C1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C599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9648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C710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3072A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4FD4C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CC603" w:rsidR="00B87ED3" w:rsidRPr="00944D28" w:rsidRDefault="0001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3CBA" w:rsidR="00B87ED3" w:rsidRPr="00944D28" w:rsidRDefault="0001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533FC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105D2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71ABF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4DF4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0344E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B9B04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3C6C6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D148F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4F897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EE822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1ECA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7CD8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EF5C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834B3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6D49" w:rsidR="00B87ED3" w:rsidRPr="00944D28" w:rsidRDefault="0001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B3F9" w:rsidR="00B87ED3" w:rsidRPr="00944D28" w:rsidRDefault="0001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EE85D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52D9F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3644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A264A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9C678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17A8" w:rsidR="00B87ED3" w:rsidRPr="00944D28" w:rsidRDefault="0001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A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D88E" w:rsidR="00B87ED3" w:rsidRPr="00944D28" w:rsidRDefault="0001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BE14" w:rsidR="00B87ED3" w:rsidRPr="00944D28" w:rsidRDefault="0001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3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