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4C56" w:rsidR="0061148E" w:rsidRPr="000C582F" w:rsidRDefault="00813F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67012" w:rsidR="0061148E" w:rsidRPr="000C582F" w:rsidRDefault="00813F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C0F17" w:rsidR="00B87ED3" w:rsidRPr="000C582F" w:rsidRDefault="0081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ABFA56" w:rsidR="00B87ED3" w:rsidRPr="000C582F" w:rsidRDefault="0081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2DBD0" w:rsidR="00B87ED3" w:rsidRPr="000C582F" w:rsidRDefault="0081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1585B9" w:rsidR="00B87ED3" w:rsidRPr="000C582F" w:rsidRDefault="0081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A1CF8" w:rsidR="00B87ED3" w:rsidRPr="000C582F" w:rsidRDefault="0081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C84D1" w:rsidR="00B87ED3" w:rsidRPr="000C582F" w:rsidRDefault="0081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204D6D" w:rsidR="00B87ED3" w:rsidRPr="000C582F" w:rsidRDefault="00813F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62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183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96A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632BA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1AD96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1B8BF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BEB5D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F5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6F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37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1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1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92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1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283B4A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6200E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3892D6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E5EF2A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4F517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E4C10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C9D72" w:rsidR="00B87ED3" w:rsidRPr="000C582F" w:rsidRDefault="00813F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7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8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C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F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B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0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FD62" w:rsidR="00B87ED3" w:rsidRPr="000C582F" w:rsidRDefault="00813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131E4F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A9F761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97484C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8DEC7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1F8A2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3E92C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7CE838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E8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F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D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72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C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5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59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E6E0FA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F0912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C6F6A3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DF3DF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6FC50E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A2591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33D0A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7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BC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A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1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F18D4" w:rsidR="00B87ED3" w:rsidRPr="000C582F" w:rsidRDefault="00813F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5AC3D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D6279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D91AF8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632419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E9AF0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2FB2A" w:rsidR="00B87ED3" w:rsidRPr="000C582F" w:rsidRDefault="00813F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FEC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8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C8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B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AE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7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65B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3F8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2024-06-15T08:02:00.0000000Z</dcterms:modified>
</coreProperties>
</file>