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30ED" w:rsidR="0061148E" w:rsidRPr="00944D28" w:rsidRDefault="00E32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13E4" w:rsidR="0061148E" w:rsidRPr="004A7085" w:rsidRDefault="00E32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297F5" w:rsidR="00A67F55" w:rsidRPr="00944D28" w:rsidRDefault="00E3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042FD" w:rsidR="00A67F55" w:rsidRPr="00944D28" w:rsidRDefault="00E3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989E1" w:rsidR="00A67F55" w:rsidRPr="00944D28" w:rsidRDefault="00E3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AFD2E" w:rsidR="00A67F55" w:rsidRPr="00944D28" w:rsidRDefault="00E3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E2CE5" w:rsidR="00A67F55" w:rsidRPr="00944D28" w:rsidRDefault="00E3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451D5" w:rsidR="00A67F55" w:rsidRPr="00944D28" w:rsidRDefault="00E3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54D65" w:rsidR="00A67F55" w:rsidRPr="00944D28" w:rsidRDefault="00E3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E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D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71E7A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6901C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83B53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A72D1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B7DA8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6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F4285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4280B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385AD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7A3AD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EBC57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4B380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FE3D9" w:rsidR="00B87ED3" w:rsidRPr="00944D28" w:rsidRDefault="00E3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C0BCB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489F7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03117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18611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1258E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E9E1A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B1681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15E09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14DC9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3C071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8000B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5C9AE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71BF1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1F6B3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8858" w:rsidR="00B87ED3" w:rsidRPr="00944D28" w:rsidRDefault="00E3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5C91B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777C6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B4837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62C46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834BD" w:rsidR="00B87ED3" w:rsidRPr="00944D28" w:rsidRDefault="00E3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9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8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