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7125" w:rsidR="0061148E" w:rsidRPr="008F69F5" w:rsidRDefault="00E00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90F2B" w:rsidR="0061148E" w:rsidRPr="008F69F5" w:rsidRDefault="00E00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35DE3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2714C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30510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479DC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A39C0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4F14C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30093" w:rsidR="00B87ED3" w:rsidRPr="008F69F5" w:rsidRDefault="00E00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79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68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85180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E8643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F3D57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4688B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23B62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E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B5076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29380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95AC6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E3877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B0BB9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664B3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E7E66" w:rsidR="00B87ED3" w:rsidRPr="008F69F5" w:rsidRDefault="00E00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8A495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47C45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09C84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EBDFC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FCF8A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67565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F44A4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26BEA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2E022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98BBF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3D5D7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268F1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F0BA7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1A92D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2454" w:rsidR="00B87ED3" w:rsidRPr="00944D28" w:rsidRDefault="00E0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7708" w:rsidR="00B87ED3" w:rsidRPr="00944D28" w:rsidRDefault="00E0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5BE96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09076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9BCB5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557C4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DB431" w:rsidR="00B87ED3" w:rsidRPr="008F69F5" w:rsidRDefault="00E00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E6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49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3457" w:rsidR="00B87ED3" w:rsidRPr="00944D28" w:rsidRDefault="00E00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5B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2025-07-20T08:35:00.0000000Z</dcterms:modified>
</coreProperties>
</file>