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58F3" w:rsidR="0061148E" w:rsidRPr="008F69F5" w:rsidRDefault="003F4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6C2C" w:rsidR="0061148E" w:rsidRPr="008F69F5" w:rsidRDefault="003F4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B46FF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16DD8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369FF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EB82B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AA339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D8754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F43DC" w:rsidR="00B87ED3" w:rsidRPr="008F69F5" w:rsidRDefault="003F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6C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60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CCA94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83F1F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D8E8A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F4AD9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3C8EC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9DE54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D53DC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A44AB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A500F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3814E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9C4A4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CC1F1" w:rsidR="00B87ED3" w:rsidRPr="008F69F5" w:rsidRDefault="003F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FE67E" w:rsidR="00B87ED3" w:rsidRPr="00944D28" w:rsidRDefault="003F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CA399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213C2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EBFD1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50E79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D4878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91F38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97B1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F7497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4AA64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2D990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65F8E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E70D1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69178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A4633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6882" w:rsidR="00B87ED3" w:rsidRPr="00944D28" w:rsidRDefault="003F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6157F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BF7EB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A1D47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036E1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21D12" w:rsidR="00B87ED3" w:rsidRPr="008F69F5" w:rsidRDefault="003F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E8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AC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F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2024-06-17T07:47:00.0000000Z</dcterms:modified>
</coreProperties>
</file>