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434A" w:rsidR="0061148E" w:rsidRPr="008F69F5" w:rsidRDefault="00394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A8E7" w:rsidR="0061148E" w:rsidRPr="008F69F5" w:rsidRDefault="00394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25F40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3FDB3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1D3C6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2AC53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03C1C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11F5A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0A3C7" w:rsidR="00B87ED3" w:rsidRPr="008F69F5" w:rsidRDefault="0039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E4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16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44C9B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D8940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87588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26456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6C551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4DCFC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99164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6F984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6D1AC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573E5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F2151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FB010" w:rsidR="00B87ED3" w:rsidRPr="008F69F5" w:rsidRDefault="0039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0D49" w:rsidR="00B87ED3" w:rsidRPr="00944D28" w:rsidRDefault="0039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F6DA" w:rsidR="00B87ED3" w:rsidRPr="00944D28" w:rsidRDefault="0039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77404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BCAC9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388EC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BDD33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4F941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BF6BB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AC018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4BCDA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A9CD2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A32BF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C0771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1E9FF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29E24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C8B25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23F4" w:rsidR="00B87ED3" w:rsidRPr="00944D28" w:rsidRDefault="0039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FEB80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B9082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E03AD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EC89F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6B86C" w:rsidR="00B87ED3" w:rsidRPr="008F69F5" w:rsidRDefault="0039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48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8A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8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2024-06-16T04:27:00.0000000Z</dcterms:modified>
</coreProperties>
</file>