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B0522" w:rsidR="00FD3806" w:rsidRPr="00A72646" w:rsidRDefault="00853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E9CB0" w:rsidR="00FD3806" w:rsidRPr="002A5E6C" w:rsidRDefault="00853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2B3B0" w:rsidR="00B87ED3" w:rsidRPr="00AF0D95" w:rsidRDefault="0085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73E26" w:rsidR="00B87ED3" w:rsidRPr="00AF0D95" w:rsidRDefault="0085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D109C" w:rsidR="00B87ED3" w:rsidRPr="00AF0D95" w:rsidRDefault="0085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9D406" w:rsidR="00B87ED3" w:rsidRPr="00AF0D95" w:rsidRDefault="0085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84C6C" w:rsidR="00B87ED3" w:rsidRPr="00AF0D95" w:rsidRDefault="0085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4E304" w:rsidR="00B87ED3" w:rsidRPr="00AF0D95" w:rsidRDefault="0085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BF22" w:rsidR="00B87ED3" w:rsidRPr="00AF0D95" w:rsidRDefault="00853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0A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D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C655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21F2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415A6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82F1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5442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8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9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6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F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4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4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23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1E67E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C5ABA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71D33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B4A7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948BF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0E75C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EC325" w:rsidR="00B87ED3" w:rsidRPr="00AF0D95" w:rsidRDefault="00853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B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1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37B8C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5924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9F06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FD5F1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D764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7A23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7F18C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7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B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7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5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F363A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612EE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33A47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5A5D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36ADC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C8DE3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9CA5F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129A" w:rsidR="00B87ED3" w:rsidRPr="00AF0D95" w:rsidRDefault="00853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C21B" w:rsidR="00B87ED3" w:rsidRPr="00AF0D95" w:rsidRDefault="00853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59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F1F45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3A2E6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3A390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5BEFC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5807A" w:rsidR="00B87ED3" w:rsidRPr="00AF0D95" w:rsidRDefault="00853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5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C3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8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E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42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56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54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