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43E4A" w:rsidR="00FD3806" w:rsidRPr="00A72646" w:rsidRDefault="00CC76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B6AFA" w:rsidR="00FD3806" w:rsidRPr="002A5E6C" w:rsidRDefault="00CC76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D2066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181E9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BA2A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25DA8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17D56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03AE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CF2E8" w:rsidR="00B87ED3" w:rsidRPr="00AF0D95" w:rsidRDefault="00CC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6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B1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03A9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4CA5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5736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FC81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0DE5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E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E2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2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8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E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D9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E9677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5983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A41C2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6818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9F021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FD387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DA43B" w:rsidR="00B87ED3" w:rsidRPr="00AF0D95" w:rsidRDefault="00CC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F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2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3639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A8C8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8078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DD5A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E1D2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3F27B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5C966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3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51CD6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C95A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651FB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36FB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E3A5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778B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BD5A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E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F584" w:rsidR="00B87ED3" w:rsidRPr="00AF0D95" w:rsidRDefault="00CC7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8C7B" w:rsidR="00B87ED3" w:rsidRPr="00AF0D95" w:rsidRDefault="00CC7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C6823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3978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67B2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B3D4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69A20" w:rsidR="00B87ED3" w:rsidRPr="00AF0D95" w:rsidRDefault="00CC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5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4E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B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99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61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