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D0206" w:rsidR="00380DB3" w:rsidRPr="0068293E" w:rsidRDefault="00732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7A779" w:rsidR="00380DB3" w:rsidRPr="0068293E" w:rsidRDefault="00732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3E89B" w:rsidR="00240DC4" w:rsidRPr="00B03D55" w:rsidRDefault="0073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39B81" w:rsidR="00240DC4" w:rsidRPr="00B03D55" w:rsidRDefault="0073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0957C" w:rsidR="00240DC4" w:rsidRPr="00B03D55" w:rsidRDefault="0073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DDE09" w:rsidR="00240DC4" w:rsidRPr="00B03D55" w:rsidRDefault="0073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D7875" w:rsidR="00240DC4" w:rsidRPr="00B03D55" w:rsidRDefault="0073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F49C2" w:rsidR="00240DC4" w:rsidRPr="00B03D55" w:rsidRDefault="0073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F4CA5" w:rsidR="00240DC4" w:rsidRPr="00B03D55" w:rsidRDefault="0073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0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E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44906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3E0F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9DF58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2DE26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76E4E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7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0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2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1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A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1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F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882F7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1EC5C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0A5B5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2B884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CB415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F7723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CC58B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5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5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2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D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5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A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CE951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246A6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78DEB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5D927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55DA6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187F8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0DEB8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F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D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C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8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6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A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D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A4040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5862A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C2B9F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AEE5A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70149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A27B3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A1D2F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F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8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2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6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F4170" w:rsidR="001835FB" w:rsidRPr="00DA1511" w:rsidRDefault="00732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65DCF" w:rsidR="001835FB" w:rsidRPr="00DA1511" w:rsidRDefault="00732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1EDC9" w:rsidR="001835FB" w:rsidRPr="00DA1511" w:rsidRDefault="00732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A711B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197D5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D4820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8CDCF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EFCCF" w:rsidR="009A6C64" w:rsidRPr="00730585" w:rsidRDefault="0073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D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71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2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A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4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C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5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D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6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048" w:rsidRPr="00B537C7" w:rsidRDefault="00732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04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