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A7910" w:rsidR="00563B6E" w:rsidRPr="00B24A33" w:rsidRDefault="00C37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332B7" w:rsidR="00563B6E" w:rsidRPr="00B24A33" w:rsidRDefault="00C37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BCAE2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3063C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D9FFB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738BA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80666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50651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1BE4" w:rsidR="00C11CD7" w:rsidRPr="00B24A33" w:rsidRDefault="00C37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D6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BA6DD" w:rsidR="002113B7" w:rsidRPr="00B24A33" w:rsidRDefault="00C37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4DBCB" w:rsidR="002113B7" w:rsidRPr="00B24A33" w:rsidRDefault="00C37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8FE01" w:rsidR="002113B7" w:rsidRPr="00B24A33" w:rsidRDefault="00C37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EA96F" w:rsidR="002113B7" w:rsidRPr="00B24A33" w:rsidRDefault="00C37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A249F" w:rsidR="002113B7" w:rsidRPr="00B24A33" w:rsidRDefault="00C37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E2614" w:rsidR="002113B7" w:rsidRPr="00B24A33" w:rsidRDefault="00C37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1A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5C8E9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410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51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6C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BB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79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19D80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CEAD3A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18B6AD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1F7D79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F1BCAF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DE1E16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1B91B" w:rsidR="002113B7" w:rsidRPr="00B24A33" w:rsidRDefault="00C37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42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87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4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D7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D9257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70352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72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1472C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3B7C2E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29D9C2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2BE4CD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F8A046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6C68DC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28FC7" w:rsidR="002113B7" w:rsidRPr="00B24A33" w:rsidRDefault="00C37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42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17B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3C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55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97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FFB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27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70D0C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94CC63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68A9DA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FCC0FA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CEA7BF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2B8952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D6FB2" w:rsidR="006E49F3" w:rsidRPr="00B24A33" w:rsidRDefault="00C37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C8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1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8D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40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6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F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2B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7F204" w:rsidR="006E49F3" w:rsidRPr="00B24A33" w:rsidRDefault="00C37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0E017" w:rsidR="006E49F3" w:rsidRPr="00B24A33" w:rsidRDefault="00C37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A6E687" w:rsidR="006E49F3" w:rsidRPr="00B24A33" w:rsidRDefault="00C37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071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61C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4BF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27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6C6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1C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68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47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D8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41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53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A15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