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9D2BA" w:rsidR="00563B6E" w:rsidRPr="00B24A33" w:rsidRDefault="00D00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058FC" w:rsidR="00563B6E" w:rsidRPr="00B24A33" w:rsidRDefault="00D00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C9B95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D4D25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FF8D7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619A0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FECAA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FD3F6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A7822" w:rsidR="00C11CD7" w:rsidRPr="00B24A33" w:rsidRDefault="00D00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7E36D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F6C5C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9F13D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C2B8B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BD170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FE0EA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ED8F2" w:rsidR="002113B7" w:rsidRPr="00B24A33" w:rsidRDefault="00D00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C5C68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4FCD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8B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F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E6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43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58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A76E1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E58958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6375DA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520527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EE755A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14A338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57E9C" w:rsidR="002113B7" w:rsidRPr="00B24A33" w:rsidRDefault="00D00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F3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2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CF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CE2FB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1A18B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69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6D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CEE5D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1586BB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CC106C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9A3835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DB4BC5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504CD1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40E10" w:rsidR="002113B7" w:rsidRPr="00B24A33" w:rsidRDefault="00D00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14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EA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EC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B1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6C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FD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C1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BA054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752F10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B4CAEF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6292E4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4E7FC3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00E7DD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C7FEF" w:rsidR="006E49F3" w:rsidRPr="00B24A33" w:rsidRDefault="00D00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27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B5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A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A2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81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BC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4E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B4F15" w:rsidR="006E49F3" w:rsidRPr="00B24A33" w:rsidRDefault="00D00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E2ACA4" w:rsidR="006E49F3" w:rsidRPr="00B24A33" w:rsidRDefault="00D00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6AE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933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E63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6E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5A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5B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5F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3B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7B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DD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58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D4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E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44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