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E876" w:rsidR="0061148E" w:rsidRPr="0035681E" w:rsidRDefault="00997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4B3F" w:rsidR="0061148E" w:rsidRPr="0035681E" w:rsidRDefault="00997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3C91E" w:rsidR="00CD0676" w:rsidRPr="00944D28" w:rsidRDefault="00997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2994D" w:rsidR="00CD0676" w:rsidRPr="00944D28" w:rsidRDefault="00997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FF317" w:rsidR="00CD0676" w:rsidRPr="00944D28" w:rsidRDefault="00997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24D45" w:rsidR="00CD0676" w:rsidRPr="00944D28" w:rsidRDefault="00997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976C2" w:rsidR="00CD0676" w:rsidRPr="00944D28" w:rsidRDefault="00997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2F18A" w:rsidR="00CD0676" w:rsidRPr="00944D28" w:rsidRDefault="00997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8CFC5" w:rsidR="00CD0676" w:rsidRPr="00944D28" w:rsidRDefault="00997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F7D8B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14507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7E3FA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8BE4D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376CF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2AB03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4E843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0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1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3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BBAB2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F6F99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1D58B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2A5CE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1928E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FBCB5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2636B" w:rsidR="00B87ED3" w:rsidRPr="00944D28" w:rsidRDefault="0099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D68BE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6762E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1F765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C0C51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4E67C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9013B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ADE68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C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58592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A93B3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06DFC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0B3AE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20AF6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D15B7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41B76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89BB3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022B9" w:rsidR="00B87ED3" w:rsidRPr="00944D28" w:rsidRDefault="0099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D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F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2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E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2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9979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