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4BA2" w:rsidR="0061148E" w:rsidRPr="0035681E" w:rsidRDefault="00B62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2E90" w:rsidR="0061148E" w:rsidRPr="0035681E" w:rsidRDefault="00B62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2FC45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B3C14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AE32D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86CAF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0D1F8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0F9EC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C2ECB" w:rsidR="00CD0676" w:rsidRPr="00944D28" w:rsidRDefault="00B62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5734A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E4BF1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C6975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D2743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7A890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60A32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5DCB4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FDB90" w:rsidR="00B87ED3" w:rsidRPr="00944D28" w:rsidRDefault="00B6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A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2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D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1F410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56085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183E3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8EE1B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6D3A5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59EFC9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93E00" w:rsidR="00B87ED3" w:rsidRPr="00944D28" w:rsidRDefault="00B6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ADDE2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970FA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AF39F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12FF5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9E960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5E2F3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C6740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093A9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8E39A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9CCD5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3C9C6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9C663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61FC7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C7257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8993B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34E36" w:rsidR="00B87ED3" w:rsidRPr="00944D28" w:rsidRDefault="00B6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F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7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7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9A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96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1BB09" w:rsidR="00B87ED3" w:rsidRPr="00944D28" w:rsidRDefault="00B62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F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62EB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2025-07-20T03:27:00.0000000Z</dcterms:modified>
</coreProperties>
</file>