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DA15" w:rsidR="0061148E" w:rsidRPr="00177744" w:rsidRDefault="00070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A82B" w:rsidR="0061148E" w:rsidRPr="00177744" w:rsidRDefault="00070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32004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F6BF9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63F50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9A68B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D8DC6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7D378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70EF1" w:rsidR="00983D57" w:rsidRPr="00177744" w:rsidRDefault="000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9CCBA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BD59F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B0E39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885F3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B4C16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17857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179A7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F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F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D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7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2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2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4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5F330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BD2C0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CD003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F535D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84592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467D7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4BF66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F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0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4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D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1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0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F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B9E00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E4F48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4D854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7099D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88EFD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6D650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EEBFC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9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4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B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8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2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8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F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2836B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07100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A403D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93063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3F20A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267A7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D5CAF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8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B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F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2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9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F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9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D939D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523DA" w:rsidR="00B87ED3" w:rsidRPr="00177744" w:rsidRDefault="000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F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40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9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B6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0F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4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D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5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E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7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1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F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2024-06-17T09:17:00.0000000Z</dcterms:modified>
</coreProperties>
</file>