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6BFC" w:rsidR="0061148E" w:rsidRPr="00944D28" w:rsidRDefault="00261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35C5" w:rsidR="0061148E" w:rsidRPr="004A7085" w:rsidRDefault="00261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33021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78B62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C3DD2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98863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188EB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0E6AD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880D9" w:rsidR="00A67F55" w:rsidRPr="00944D28" w:rsidRDefault="0026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1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B0879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ABA3C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5D121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ABAF4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93588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DC9AA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1094" w:rsidR="00B87ED3" w:rsidRPr="00944D28" w:rsidRDefault="00261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EFC9" w:rsidR="00B87ED3" w:rsidRPr="00944D28" w:rsidRDefault="00261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6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ABAAF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74D8E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E3FB3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4EDD8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B860E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196AE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3DF9A" w:rsidR="00B87ED3" w:rsidRPr="00944D28" w:rsidRDefault="0026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A71C7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CB00F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0C7E0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B1178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527E5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82E7E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0DFBA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D4753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1F3AD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401F6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6DBF1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27AA8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EBCCD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E399E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6209C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4B9E8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1A7EB" w:rsidR="00B87ED3" w:rsidRPr="00944D28" w:rsidRDefault="0026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4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D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8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E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A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0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