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6F99" w:rsidR="0061148E" w:rsidRPr="00944D28" w:rsidRDefault="00B8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D48F" w:rsidR="0061148E" w:rsidRPr="004A7085" w:rsidRDefault="00B8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AD233" w:rsidR="00A67F55" w:rsidRPr="00944D28" w:rsidRDefault="00B8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24EB7" w:rsidR="00A67F55" w:rsidRPr="00944D28" w:rsidRDefault="00B8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EE585" w:rsidR="00A67F55" w:rsidRPr="00944D28" w:rsidRDefault="00B8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90C3D" w:rsidR="00A67F55" w:rsidRPr="00944D28" w:rsidRDefault="00B8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FB075" w:rsidR="00A67F55" w:rsidRPr="00944D28" w:rsidRDefault="00B8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22A38" w:rsidR="00A67F55" w:rsidRPr="00944D28" w:rsidRDefault="00B8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0420E" w:rsidR="00A67F55" w:rsidRPr="00944D28" w:rsidRDefault="00B8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1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10A96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458E2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531CF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23835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C68FD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130F1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0B88" w:rsidR="00B87ED3" w:rsidRPr="00944D28" w:rsidRDefault="00B8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3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B9585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563C5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DB12F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10BAE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7E385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F735B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C1DB8" w:rsidR="00B87ED3" w:rsidRPr="00944D28" w:rsidRDefault="00B8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A598C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196AB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7E21A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4329C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799CC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85A4B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74A91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CB039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38E44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42D0F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2C370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3502D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09FF6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DA773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41FCF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D3807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D096A" w:rsidR="00B87ED3" w:rsidRPr="00944D28" w:rsidRDefault="00B8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2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0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5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7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F5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