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85A6" w:rsidR="0061148E" w:rsidRPr="008F69F5" w:rsidRDefault="002F0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4D7A" w:rsidR="0061148E" w:rsidRPr="008F69F5" w:rsidRDefault="002F0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2307E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F5913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5E95A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1337E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3EE1F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2C5AD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88443" w:rsidR="00B87ED3" w:rsidRPr="008F69F5" w:rsidRDefault="002F0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95EC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3D5A5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D0EBF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CEAAB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F0E38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A97BA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59E1D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B3EF" w:rsidR="00B87ED3" w:rsidRPr="00944D28" w:rsidRDefault="002F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A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51031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D4F0F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72E99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A6DBF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2B0C2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D4435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26AD4" w:rsidR="00B87ED3" w:rsidRPr="008F69F5" w:rsidRDefault="002F0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1425D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9D5E8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7D323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6DF73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71045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9E4B1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F0C9B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89BE2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69013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FDAB6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20D82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7D178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73138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64BA1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B52A5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0ABEB" w:rsidR="00B87ED3" w:rsidRPr="008F69F5" w:rsidRDefault="002F0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D0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5F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79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12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7F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