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3AE3" w:rsidR="0061148E" w:rsidRPr="008F69F5" w:rsidRDefault="00AC0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0924" w:rsidR="0061148E" w:rsidRPr="008F69F5" w:rsidRDefault="00AC0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EE7EC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04CF1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F17EB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9A5CF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347D8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3BF60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80425" w:rsidR="00B87ED3" w:rsidRPr="008F69F5" w:rsidRDefault="00AC0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393A1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7C095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B2FD0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423C7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16EBD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6A940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EF403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7AA8" w:rsidR="00B87ED3" w:rsidRPr="00944D28" w:rsidRDefault="00AC0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0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2EDA9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70876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F3342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999D1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71504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3D062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66AA3" w:rsidR="00B87ED3" w:rsidRPr="008F69F5" w:rsidRDefault="00AC0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15D7F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489C4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16D10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7A2C0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0293B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9539C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1AAEB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1069" w:rsidR="00B87ED3" w:rsidRPr="00944D28" w:rsidRDefault="00AC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03711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BB3EE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73AD3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AEE29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05B9E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7D9BF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252A3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02AFD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AF042" w:rsidR="00B87ED3" w:rsidRPr="008F69F5" w:rsidRDefault="00AC0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40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BD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DC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5E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C8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B2AC7"/>
    <w:rsid w:val="00AC08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2024-06-17T04:20:00.0000000Z</dcterms:modified>
</coreProperties>
</file>