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C505C" w:rsidR="00FD3806" w:rsidRPr="00A72646" w:rsidRDefault="007A5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FC295" w:rsidR="00FD3806" w:rsidRPr="002A5E6C" w:rsidRDefault="007A5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70E64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3C7A1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7DDD8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30B45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0E717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6BE2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7C997" w:rsidR="00B87ED3" w:rsidRPr="00AF0D95" w:rsidRDefault="007A5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38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29BE3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52787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FEF5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6D89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99BE9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117A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9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4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5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C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2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0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6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332D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5EF4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B4A69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8F00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E609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399C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1D6D" w:rsidR="00B87ED3" w:rsidRPr="00AF0D95" w:rsidRDefault="007A5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A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B7A44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FB53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94E0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DB8DD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62EB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A3E9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3267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5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8A6B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B08B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8BE09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82F3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82CB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6664E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EA03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6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52281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0637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53CA" w:rsidR="00B87ED3" w:rsidRPr="00AF0D95" w:rsidRDefault="007A5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A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05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B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7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D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BF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A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