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F07D7" w:rsidR="00FD3806" w:rsidRPr="00A72646" w:rsidRDefault="00956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81781" w:rsidR="00FD3806" w:rsidRPr="002A5E6C" w:rsidRDefault="00956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CE40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EEEF4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30926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6848B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D130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9918C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246B" w:rsidR="00B87ED3" w:rsidRPr="00AF0D95" w:rsidRDefault="00956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C8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5CE1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EF08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B1100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0FF11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AA1D6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3DD7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0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2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F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1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8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4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9C954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A772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558D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F91AB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6A19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A796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E3A8" w:rsidR="00B87ED3" w:rsidRPr="00AF0D95" w:rsidRDefault="00956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7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55B3C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07F2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8173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7CBB6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AFE71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ADFCB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A590A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A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B33DB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88D8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E9C4B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0194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80A0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B312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B71B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4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7E76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8345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C54B" w:rsidR="00B87ED3" w:rsidRPr="00AF0D95" w:rsidRDefault="00956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6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9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1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C6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6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052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42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