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95143" w:rsidR="00FD3806" w:rsidRPr="00A72646" w:rsidRDefault="000757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E685B4" w:rsidR="00FD3806" w:rsidRPr="002A5E6C" w:rsidRDefault="000757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E97BF" w:rsidR="00B87ED3" w:rsidRPr="00AF0D95" w:rsidRDefault="0007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87EFB" w:rsidR="00B87ED3" w:rsidRPr="00AF0D95" w:rsidRDefault="0007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2BCB7" w:rsidR="00B87ED3" w:rsidRPr="00AF0D95" w:rsidRDefault="0007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73F61" w:rsidR="00B87ED3" w:rsidRPr="00AF0D95" w:rsidRDefault="0007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EE0BB" w:rsidR="00B87ED3" w:rsidRPr="00AF0D95" w:rsidRDefault="0007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FEB86" w:rsidR="00B87ED3" w:rsidRPr="00AF0D95" w:rsidRDefault="0007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D1B64" w:rsidR="00B87ED3" w:rsidRPr="00AF0D95" w:rsidRDefault="0007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F5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E46EB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408CE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6692F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1940F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5713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41E47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9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37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7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1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F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6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78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D2100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B0941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0F7B5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019E2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65ED9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F6E35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6FDEE" w:rsidR="00B87ED3" w:rsidRPr="00AF0D95" w:rsidRDefault="0007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BD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D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3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8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95C78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A249D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55A99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2F206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ACE95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4916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3FBF0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D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8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7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AF63" w:rsidR="00B87ED3" w:rsidRPr="00AF0D95" w:rsidRDefault="000757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F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77C64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9349E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41CA1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44F2B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C401A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E43FF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A390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B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E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7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75F76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87365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F8647" w:rsidR="00B87ED3" w:rsidRPr="00AF0D95" w:rsidRDefault="0007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8B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B5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EB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A0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5C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2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78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FED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77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