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C6319" w:rsidR="00061896" w:rsidRPr="005F4693" w:rsidRDefault="00F07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8FD8F" w:rsidR="00061896" w:rsidRPr="00E407AC" w:rsidRDefault="00F07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409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67D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ED0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FC3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0F4D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C5A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FB6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FF9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3FC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ABF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87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56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72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9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5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5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5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E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F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A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E2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065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9B5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65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AB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1A3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84C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3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3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7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8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B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F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836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6D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B4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A99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3E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23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8F5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E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6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D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F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6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E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2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5C7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F4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CA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4B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6C9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318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9A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B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2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F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D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6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4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5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95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F96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709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2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A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0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2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0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4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5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41A" w:rsidRDefault="00F07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