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184C6A" w:rsidR="00AA29B6" w:rsidRPr="00EA69E9" w:rsidRDefault="00E247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B6D97" w:rsidR="00AA29B6" w:rsidRPr="00AA29B6" w:rsidRDefault="00E247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4F9CC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AA366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022DA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943D6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4231C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78160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34C1A" w:rsidR="00B87ED3" w:rsidRPr="00FC7F6A" w:rsidRDefault="00E24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7F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B5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CB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E9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EA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ECB7C" w:rsidR="00B87ED3" w:rsidRPr="00D44524" w:rsidRDefault="00E24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5B8F2" w:rsidR="00B87ED3" w:rsidRPr="00D44524" w:rsidRDefault="00E24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B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B0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1B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A3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2C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AC239" w:rsidR="000B5588" w:rsidRPr="00EA69E9" w:rsidRDefault="00E247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4C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37667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D04BA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C336E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BA03B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DA947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616D1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E8CDB" w:rsidR="000B5588" w:rsidRPr="00D44524" w:rsidRDefault="00E24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22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B4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E0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E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3C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5EB66" w:rsidR="00846B8B" w:rsidRPr="00EA69E9" w:rsidRDefault="00E247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E6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128F9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11C17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1CCF8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2B693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8B19F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F08B5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492B0" w:rsidR="00846B8B" w:rsidRPr="00D44524" w:rsidRDefault="00E24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DA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F7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12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31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30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DC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C4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D157F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5D800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C1E92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06DD9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54281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15D00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6F7B0" w:rsidR="007A5870" w:rsidRPr="00D44524" w:rsidRDefault="00E24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E9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C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D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2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50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99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8F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50C29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CDD94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EAC0F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F6970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44512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77B14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7C43E" w:rsidR="0021795A" w:rsidRPr="00D44524" w:rsidRDefault="00E24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03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D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B9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CA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A9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96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05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7A79CA" w:rsidR="00DF25F7" w:rsidRPr="00D44524" w:rsidRDefault="00E247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008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7A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CAE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5F7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0B3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CC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9EF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1F1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59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2EF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457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AA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080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216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470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