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25A294" w:rsidR="00563B6E" w:rsidRPr="00B24A33" w:rsidRDefault="00351A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98FF4B" w:rsidR="00563B6E" w:rsidRPr="00B24A33" w:rsidRDefault="00351A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52337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8136D5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AAF62F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4C1AB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90C02E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420066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7BC18" w:rsidR="00C11CD7" w:rsidRPr="00B24A33" w:rsidRDefault="00351A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6D1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2C9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3C7D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E3E2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894556" w:rsidR="002113B7" w:rsidRPr="00B24A33" w:rsidRDefault="003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2073B3" w:rsidR="002113B7" w:rsidRPr="00B24A33" w:rsidRDefault="003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323DBA" w:rsidR="002113B7" w:rsidRPr="00B24A33" w:rsidRDefault="00351A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32A6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9B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ADC1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827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5B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0357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76E1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BDF115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B55029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D4071CE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8806AC0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1EBB2F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213764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87E30" w:rsidR="002113B7" w:rsidRPr="00B24A33" w:rsidRDefault="00351A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67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D13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5AE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8C2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FF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6F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9B82B4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Curaçao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D3DF3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859E38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E521F85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F91BFB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C8F809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E60939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8A2715" w:rsidR="002113B7" w:rsidRPr="00B24A33" w:rsidRDefault="00351A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9E7B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1394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8FFE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32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E044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FCD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0A28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72145F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6898EE7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419CC1C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0CA617A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3D9E23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E377C8A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F1517B" w:rsidR="006E49F3" w:rsidRPr="00B24A33" w:rsidRDefault="00351A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8469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3C2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B81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0A38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E89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B1A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CFB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EF1981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56B9E3C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2D9ECF5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117E1DA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B1DEF2A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7329DB8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CC23D" w:rsidR="006E49F3" w:rsidRPr="00B24A33" w:rsidRDefault="00351A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B27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A233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645D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4013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6D0F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D96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148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51A2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A25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3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2024-06-16T00:19:00.0000000Z</dcterms:modified>
</coreProperties>
</file>