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403ACB" w:rsidR="0061148E" w:rsidRPr="009231D2" w:rsidRDefault="006D2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A87B" w:rsidR="0061148E" w:rsidRPr="009231D2" w:rsidRDefault="006D2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885BD" w:rsidR="00B87ED3" w:rsidRPr="00944D28" w:rsidRDefault="006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193C3" w:rsidR="00B87ED3" w:rsidRPr="00944D28" w:rsidRDefault="006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412D8" w:rsidR="00B87ED3" w:rsidRPr="00944D28" w:rsidRDefault="006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714DD" w:rsidR="00B87ED3" w:rsidRPr="00944D28" w:rsidRDefault="006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9F24C" w:rsidR="00B87ED3" w:rsidRPr="00944D28" w:rsidRDefault="006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B302C" w:rsidR="00B87ED3" w:rsidRPr="00944D28" w:rsidRDefault="006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1E5D2" w:rsidR="00B87ED3" w:rsidRPr="00944D28" w:rsidRDefault="006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C5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4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93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6A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C6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954C3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CCA9A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0202" w:rsidR="00B87ED3" w:rsidRPr="00944D28" w:rsidRDefault="006D2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7E529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DB118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87B47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CBA59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4F200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DB479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B1EF9" w:rsidR="00B87ED3" w:rsidRPr="00944D28" w:rsidRDefault="006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E6A2D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893B2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3B819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73235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58FDE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1B384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23BDF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7353" w:rsidR="00B87ED3" w:rsidRPr="00944D28" w:rsidRDefault="006D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1CB1F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00AA1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91262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2EC3E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68401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EB2A5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58992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CA1D9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CB76B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0D04A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537A5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E2975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072FD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D05B5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12EB22" w:rsidR="00B87ED3" w:rsidRPr="00944D28" w:rsidRDefault="006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60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59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99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2E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0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83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B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5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B78"/>
    <w:rsid w:val="006F12A6"/>
    <w:rsid w:val="007B56A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2024-06-16T16:41:00.0000000Z</dcterms:modified>
</coreProperties>
</file>