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13C19" w:rsidR="0061148E" w:rsidRPr="00944D28" w:rsidRDefault="00FD5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065B0" w:rsidR="0061148E" w:rsidRPr="004A7085" w:rsidRDefault="00FD5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20A52" w:rsidR="00B87ED3" w:rsidRPr="00944D28" w:rsidRDefault="00F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B77B9" w:rsidR="00B87ED3" w:rsidRPr="00944D28" w:rsidRDefault="00F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E0F80" w:rsidR="00B87ED3" w:rsidRPr="00944D28" w:rsidRDefault="00F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998EE" w:rsidR="00B87ED3" w:rsidRPr="00944D28" w:rsidRDefault="00F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AABD7" w:rsidR="00B87ED3" w:rsidRPr="00944D28" w:rsidRDefault="00F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76CB4" w:rsidR="00B87ED3" w:rsidRPr="00944D28" w:rsidRDefault="00F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9E50D" w:rsidR="00B87ED3" w:rsidRPr="00944D28" w:rsidRDefault="00FD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9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8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B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0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6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8F3F2" w:rsidR="00B87ED3" w:rsidRPr="00944D28" w:rsidRDefault="00F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9EFE1" w:rsidR="00B87ED3" w:rsidRPr="00944D28" w:rsidRDefault="00F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1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5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3A060" w:rsidR="00B87ED3" w:rsidRPr="00944D28" w:rsidRDefault="00F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D8AF8" w:rsidR="00B87ED3" w:rsidRPr="00944D28" w:rsidRDefault="00F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698AF" w:rsidR="00B87ED3" w:rsidRPr="00944D28" w:rsidRDefault="00F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4B8A5" w:rsidR="00B87ED3" w:rsidRPr="00944D28" w:rsidRDefault="00F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BFA28" w:rsidR="00B87ED3" w:rsidRPr="00944D28" w:rsidRDefault="00F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611A6" w:rsidR="00B87ED3" w:rsidRPr="00944D28" w:rsidRDefault="00F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B16DA" w:rsidR="00B87ED3" w:rsidRPr="00944D28" w:rsidRDefault="00F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BA799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0A4B5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0BE20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04AAA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68DC0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931C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8DBB3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04B78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A126D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0DFA3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515E9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D224A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1DFDB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AB9AF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C2C5D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9EDB1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1E81A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6EEF9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35F76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A38A0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57F3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D7C2A" w:rsidR="00B87ED3" w:rsidRPr="00944D28" w:rsidRDefault="00F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0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A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0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0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D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D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1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F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D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0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8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A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7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