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A5E4" w:rsidR="0061148E" w:rsidRPr="00177744" w:rsidRDefault="00650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890E" w:rsidR="0061148E" w:rsidRPr="00177744" w:rsidRDefault="00650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C75E6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D1B13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0B28F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FE347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5A5C3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3B673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56696" w:rsidR="004A6494" w:rsidRPr="00177744" w:rsidRDefault="006509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7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54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D1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BD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7E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B7D08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B8FB0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2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8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1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C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E8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4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17B41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6352B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5889C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057C5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5DBE5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E319B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CE9E1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2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2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6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4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1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1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5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EFEE4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7F220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20557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E247A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4F1B90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BD7F5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DB2AD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5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0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3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A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1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8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C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CB7DD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0A13A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66BF1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AE64A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408B2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B5D61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BC084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6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6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7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1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E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49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5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B3AD3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D388D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BCB37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AAE0B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DA856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F6880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F18D3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C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F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7F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3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F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8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7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C1CD5E" w:rsidR="00B87ED3" w:rsidRPr="00177744" w:rsidRDefault="00650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325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52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DF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5F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D3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7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0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67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B2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F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3C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B0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C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93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84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2024-06-18T07:39:00.0000000Z</dcterms:modified>
</coreProperties>
</file>