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C75B" w:rsidR="0061148E" w:rsidRPr="00C834E2" w:rsidRDefault="001B3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C2E1" w:rsidR="0061148E" w:rsidRPr="00C834E2" w:rsidRDefault="001B3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2E621" w:rsidR="00B87ED3" w:rsidRPr="00944D28" w:rsidRDefault="001B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7D910" w:rsidR="00B87ED3" w:rsidRPr="00944D28" w:rsidRDefault="001B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4B9F0" w:rsidR="00B87ED3" w:rsidRPr="00944D28" w:rsidRDefault="001B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B70CD" w:rsidR="00B87ED3" w:rsidRPr="00944D28" w:rsidRDefault="001B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03CB9" w:rsidR="00B87ED3" w:rsidRPr="00944D28" w:rsidRDefault="001B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615A6" w:rsidR="00B87ED3" w:rsidRPr="00944D28" w:rsidRDefault="001B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08AE" w:rsidR="00B87ED3" w:rsidRPr="00944D28" w:rsidRDefault="001B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A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9A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F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DE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6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79FF2" w:rsidR="00B87ED3" w:rsidRPr="00944D28" w:rsidRDefault="001B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05D63" w:rsidR="00B87ED3" w:rsidRPr="00944D28" w:rsidRDefault="001B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5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B6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03B7C" w:rsidR="00B87ED3" w:rsidRPr="00944D28" w:rsidRDefault="001B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8F254" w:rsidR="00B87ED3" w:rsidRPr="00944D28" w:rsidRDefault="001B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F7C32" w:rsidR="00B87ED3" w:rsidRPr="00944D28" w:rsidRDefault="001B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F64B7" w:rsidR="00B87ED3" w:rsidRPr="00944D28" w:rsidRDefault="001B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E8271" w:rsidR="00B87ED3" w:rsidRPr="00944D28" w:rsidRDefault="001B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816C8" w:rsidR="00B87ED3" w:rsidRPr="00944D28" w:rsidRDefault="001B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E9AFA" w:rsidR="00B87ED3" w:rsidRPr="00944D28" w:rsidRDefault="001B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3688D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02776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07BD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FD846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94588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FCCB9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6018E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D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73815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A190D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17129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F2D9F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70F64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D1979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D9233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6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8ED7B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93DFD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4CF19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31D6D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059A6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0B52C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35633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620D5" w:rsidR="00B87ED3" w:rsidRPr="00944D28" w:rsidRDefault="001B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5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1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26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C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4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D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6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B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2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9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C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2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88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2024-06-17T19:17:00.0000000Z</dcterms:modified>
</coreProperties>
</file>