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8E647" w:rsidR="00C34772" w:rsidRPr="0026421F" w:rsidRDefault="002C6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37347" w:rsidR="00C34772" w:rsidRPr="00D339A1" w:rsidRDefault="002C6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486FB" w:rsidR="002A7340" w:rsidRPr="00CD56BA" w:rsidRDefault="002C6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7871D" w:rsidR="002A7340" w:rsidRPr="00CD56BA" w:rsidRDefault="002C6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25546" w:rsidR="002A7340" w:rsidRPr="00CD56BA" w:rsidRDefault="002C6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87B74" w:rsidR="002A7340" w:rsidRPr="00CD56BA" w:rsidRDefault="002C6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300E5" w:rsidR="002A7340" w:rsidRPr="00CD56BA" w:rsidRDefault="002C6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4115C" w:rsidR="002A7340" w:rsidRPr="00CD56BA" w:rsidRDefault="002C6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B6AFA" w:rsidR="002A7340" w:rsidRPr="00CD56BA" w:rsidRDefault="002C6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6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E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B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EE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6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DCFED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D7882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4A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1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C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5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CD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E9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4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407EA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27EBB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C41B3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89E57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55922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738F8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1D99A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08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49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F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94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15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5B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BE408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FBC84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8DAF3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38FEF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885A6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4FE74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A5775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7E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F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45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5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C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25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A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F2596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D21A0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2F8BE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22F56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86077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A022E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BC840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1D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FB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D8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97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29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E3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648F8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23E84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4851F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E6C9E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F3258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07053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F43DA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A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50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3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99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B3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1D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AF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6AAE7" w:rsidR="009A6C64" w:rsidRPr="00730585" w:rsidRDefault="002C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F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DE2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4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9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A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B2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7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FC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19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392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A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B65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5B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588" w:rsidRPr="00B537C7" w:rsidRDefault="002C6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A2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58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