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692ED" w:rsidR="00C34772" w:rsidRPr="0026421F" w:rsidRDefault="00144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CA484" w:rsidR="00C34772" w:rsidRPr="00D339A1" w:rsidRDefault="00144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24EB7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66704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3E7BA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71FC0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37CE4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C74CA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C49AE" w:rsidR="002A7340" w:rsidRPr="00CD56BA" w:rsidRDefault="00144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3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A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E7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2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2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3CCAC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40614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0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8F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5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6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F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FA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9E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8F465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D6734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CBE43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84765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7C9A6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21BCD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3B904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4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D1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B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7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1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D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B5752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DD409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91586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BCF27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451CC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E3624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74D4E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1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C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B6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7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2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B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D8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1F9BD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1C90C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4FAC2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91D91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97EAF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DF530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9B2EE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69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AC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4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DC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4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2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4DFD5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3B962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E6016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8FA90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35BB7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D9B33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9EF54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B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B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9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14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26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7D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F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A9051" w:rsidR="009A6C64" w:rsidRPr="00730585" w:rsidRDefault="0014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8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9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DD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1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4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3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F4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6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8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2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6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7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F9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DFE" w:rsidRPr="00B537C7" w:rsidRDefault="00144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17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D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