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FAD6" w:rsidR="0061148E" w:rsidRPr="000C582F" w:rsidRDefault="00F233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BF08" w:rsidR="0061148E" w:rsidRPr="000C582F" w:rsidRDefault="00F233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CCDC4" w:rsidR="00B87ED3" w:rsidRPr="000C582F" w:rsidRDefault="00F23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ED921" w:rsidR="00B87ED3" w:rsidRPr="000C582F" w:rsidRDefault="00F23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CFB46" w:rsidR="00B87ED3" w:rsidRPr="000C582F" w:rsidRDefault="00F23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486E7" w:rsidR="00B87ED3" w:rsidRPr="000C582F" w:rsidRDefault="00F23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1999B" w:rsidR="00B87ED3" w:rsidRPr="000C582F" w:rsidRDefault="00F23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A4393" w:rsidR="00B87ED3" w:rsidRPr="000C582F" w:rsidRDefault="00F23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5EC9F" w:rsidR="00B87ED3" w:rsidRPr="000C582F" w:rsidRDefault="00F23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08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5F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86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EA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D96DB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E8D88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A7273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2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E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0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9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0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6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5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8DA6A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1AF30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C77D6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0A6E6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6855B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20721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3EE33" w:rsidR="00B87ED3" w:rsidRPr="000C582F" w:rsidRDefault="00F23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6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DF005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5E54D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477AC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07C6B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A8096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BB3A7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BF23A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E5F1A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5634B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CB098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A0053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1712B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5B7DE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D159A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CF79C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9444A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BCF16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824C7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4E36C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69F24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2D5DF" w:rsidR="00B87ED3" w:rsidRPr="000C582F" w:rsidRDefault="00F23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233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2024-06-17T16:08:00.0000000Z</dcterms:modified>
</coreProperties>
</file>