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AE7B" w:rsidR="0061148E" w:rsidRPr="00944D28" w:rsidRDefault="00F75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C6E6" w:rsidR="0061148E" w:rsidRPr="004A7085" w:rsidRDefault="00F75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76F42" w:rsidR="00A67F55" w:rsidRPr="00944D28" w:rsidRDefault="00F7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AF8D7" w:rsidR="00A67F55" w:rsidRPr="00944D28" w:rsidRDefault="00F7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F4985" w:rsidR="00A67F55" w:rsidRPr="00944D28" w:rsidRDefault="00F7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39445" w:rsidR="00A67F55" w:rsidRPr="00944D28" w:rsidRDefault="00F7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DA9DC" w:rsidR="00A67F55" w:rsidRPr="00944D28" w:rsidRDefault="00F7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BBB30" w:rsidR="00A67F55" w:rsidRPr="00944D28" w:rsidRDefault="00F7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5EA4C" w:rsidR="00A67F55" w:rsidRPr="00944D28" w:rsidRDefault="00F7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9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7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6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B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E3894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C2F88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A6925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D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A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00B3C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E187F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17064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8BFBD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1C65E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7C45F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C60B5" w:rsidR="00B87ED3" w:rsidRPr="00944D28" w:rsidRDefault="00F7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52DE8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EF9EA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53444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E371B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040B6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BE391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D65F0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95B61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60A2A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94D42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3B3AC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0C0E4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53166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BD5C4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19B05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731AA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B2160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77064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815B8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BF3B6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81A4E" w:rsidR="00B87ED3" w:rsidRPr="00944D28" w:rsidRDefault="00F7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3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