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5904" w:rsidR="0061148E" w:rsidRPr="00944D28" w:rsidRDefault="004C0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20A8" w:rsidR="0061148E" w:rsidRPr="004A7085" w:rsidRDefault="004C0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1B64F6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734E1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1B6BBE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D47EE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875021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58FC22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A84160" w:rsidR="00E22E60" w:rsidRPr="007D5604" w:rsidRDefault="004C0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9B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6F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75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97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C0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5C56D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6AC35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4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EB624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70071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D0F26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EE7DD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3A770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4E1C0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8FF14" w:rsidR="00B87ED3" w:rsidRPr="007D5604" w:rsidRDefault="004C0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65F37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0637C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DCADF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828C5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CDC09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009F3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3FAED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DD832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A4505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0919C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0E6D3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7E037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AEBD6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7251D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1DF85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06F65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3EB6C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AE5A4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54620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BECE8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DDB14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FA6FE7" w:rsidR="00B87ED3" w:rsidRPr="007D5604" w:rsidRDefault="004C0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F5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39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44B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0F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6B1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A27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E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FB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E5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