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595D" w:rsidR="0061148E" w:rsidRPr="00944D28" w:rsidRDefault="004A2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9C483" w:rsidR="0061148E" w:rsidRPr="004A7085" w:rsidRDefault="004A2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DE7ABC" w:rsidR="00E22E60" w:rsidRPr="007D5604" w:rsidRDefault="004A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EA2271" w:rsidR="00E22E60" w:rsidRPr="007D5604" w:rsidRDefault="004A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40D1C9" w:rsidR="00E22E60" w:rsidRPr="007D5604" w:rsidRDefault="004A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8DEF45" w:rsidR="00E22E60" w:rsidRPr="007D5604" w:rsidRDefault="004A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A28CD2" w:rsidR="00E22E60" w:rsidRPr="007D5604" w:rsidRDefault="004A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63DF55" w:rsidR="00E22E60" w:rsidRPr="007D5604" w:rsidRDefault="004A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E135B0" w:rsidR="00E22E60" w:rsidRPr="007D5604" w:rsidRDefault="004A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49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F1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2D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DA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D8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C1C20" w:rsidR="00B87ED3" w:rsidRPr="007D5604" w:rsidRDefault="004A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6CDF9" w:rsidR="00B87ED3" w:rsidRPr="007D5604" w:rsidRDefault="004A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D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B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9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2E0C5" w:rsidR="00B87ED3" w:rsidRPr="007D5604" w:rsidRDefault="004A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ABE88" w:rsidR="00B87ED3" w:rsidRPr="007D5604" w:rsidRDefault="004A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2EAEF" w:rsidR="00B87ED3" w:rsidRPr="007D5604" w:rsidRDefault="004A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9A643" w:rsidR="00B87ED3" w:rsidRPr="007D5604" w:rsidRDefault="004A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64FEC" w:rsidR="00B87ED3" w:rsidRPr="007D5604" w:rsidRDefault="004A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44E11" w:rsidR="00B87ED3" w:rsidRPr="007D5604" w:rsidRDefault="004A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986B5" w:rsidR="00B87ED3" w:rsidRPr="007D5604" w:rsidRDefault="004A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1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716A1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36EE5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7F367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D21F9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F22E9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D3FFE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26B5F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B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B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4B9CB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719EA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42222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1D119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A49F3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E762F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FB94A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4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6A697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FE7CE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09DAE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D494F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AAB5C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046F4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81DC0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C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3BEFD9" w:rsidR="00B87ED3" w:rsidRPr="007D5604" w:rsidRDefault="004A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77F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BB6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46F6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741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697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11F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D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E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A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0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27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0E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