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92F50" w:rsidR="00FD3806" w:rsidRPr="00A72646" w:rsidRDefault="00641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E1994" w:rsidR="00FD3806" w:rsidRPr="002A5E6C" w:rsidRDefault="00641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76AAD" w:rsidR="00B87ED3" w:rsidRPr="00AF0D95" w:rsidRDefault="0064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51324" w:rsidR="00B87ED3" w:rsidRPr="00AF0D95" w:rsidRDefault="0064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3D12D" w:rsidR="00B87ED3" w:rsidRPr="00AF0D95" w:rsidRDefault="0064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D9143" w:rsidR="00B87ED3" w:rsidRPr="00AF0D95" w:rsidRDefault="0064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83A00" w:rsidR="00B87ED3" w:rsidRPr="00AF0D95" w:rsidRDefault="0064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C4263" w:rsidR="00B87ED3" w:rsidRPr="00AF0D95" w:rsidRDefault="0064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9C6A7" w:rsidR="00B87ED3" w:rsidRPr="00AF0D95" w:rsidRDefault="0064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8F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87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C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C2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E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6E92B" w:rsidR="00B87ED3" w:rsidRPr="00AF0D95" w:rsidRDefault="0064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9817" w:rsidR="00B87ED3" w:rsidRPr="00AF0D95" w:rsidRDefault="0064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C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8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6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7A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F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F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C6B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DFFE3" w:rsidR="00B87ED3" w:rsidRPr="00AF0D95" w:rsidRDefault="0064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398E4" w:rsidR="00B87ED3" w:rsidRPr="00AF0D95" w:rsidRDefault="0064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F9DE" w:rsidR="00B87ED3" w:rsidRPr="00AF0D95" w:rsidRDefault="0064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57280" w:rsidR="00B87ED3" w:rsidRPr="00AF0D95" w:rsidRDefault="0064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A7B39" w:rsidR="00B87ED3" w:rsidRPr="00AF0D95" w:rsidRDefault="0064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517EB" w:rsidR="00B87ED3" w:rsidRPr="00AF0D95" w:rsidRDefault="0064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03ADB" w:rsidR="00B87ED3" w:rsidRPr="00AF0D95" w:rsidRDefault="0064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B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60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A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4EACB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680D1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DE127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2BDBD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81961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ECA8A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9430E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0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B475" w:rsidR="00B87ED3" w:rsidRPr="00AF0D95" w:rsidRDefault="006416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8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3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D5356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1DCEF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D6ABD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0EC1D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7AA87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B1171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B3B62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5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1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9F211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07001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610A9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AAB3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51EB5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03BEA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62BB4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7E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5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89EFE" w:rsidR="00B87ED3" w:rsidRPr="00AF0D95" w:rsidRDefault="0064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CA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DF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80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AD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58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84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18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79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7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32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9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A2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BA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75B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66A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