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A845" w:rsidR="0061148E" w:rsidRPr="0035681E" w:rsidRDefault="00DF7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CDEB" w:rsidR="0061148E" w:rsidRPr="0035681E" w:rsidRDefault="00DF7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054CF" w:rsidR="00CD0676" w:rsidRPr="00944D28" w:rsidRDefault="00DF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235E4" w:rsidR="00CD0676" w:rsidRPr="00944D28" w:rsidRDefault="00DF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52DBA" w:rsidR="00CD0676" w:rsidRPr="00944D28" w:rsidRDefault="00DF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72CA0" w:rsidR="00CD0676" w:rsidRPr="00944D28" w:rsidRDefault="00DF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3435F" w:rsidR="00CD0676" w:rsidRPr="00944D28" w:rsidRDefault="00DF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926C8" w:rsidR="00CD0676" w:rsidRPr="00944D28" w:rsidRDefault="00DF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ABDA1" w:rsidR="00CD0676" w:rsidRPr="00944D28" w:rsidRDefault="00DF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2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0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C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A6FEF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649A3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48635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6419D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F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0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6681D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9DD01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2CB63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524E0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9E858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DBD44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3B7C7" w:rsidR="00B87ED3" w:rsidRPr="00944D28" w:rsidRDefault="00DF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4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0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3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5265B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D2152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4C287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A1666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8B4ED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A164A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CA168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274D5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E1282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1FD18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D6877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4519C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65A6C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47CD1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7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E9FE0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6428C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09AA7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4B7A4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3E641" w:rsidR="00B87ED3" w:rsidRPr="00944D28" w:rsidRDefault="00DF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7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7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8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9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5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77F7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E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