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8A84" w:rsidR="0061148E" w:rsidRPr="0035681E" w:rsidRDefault="00820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3093" w:rsidR="0061148E" w:rsidRPr="0035681E" w:rsidRDefault="00820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7BF5C" w:rsidR="00CD0676" w:rsidRPr="00944D28" w:rsidRDefault="00820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462FD" w:rsidR="00CD0676" w:rsidRPr="00944D28" w:rsidRDefault="00820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E9FB4" w:rsidR="00CD0676" w:rsidRPr="00944D28" w:rsidRDefault="00820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653A7" w:rsidR="00CD0676" w:rsidRPr="00944D28" w:rsidRDefault="00820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CBEF4" w:rsidR="00CD0676" w:rsidRPr="00944D28" w:rsidRDefault="00820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E6AE7" w:rsidR="00CD0676" w:rsidRPr="00944D28" w:rsidRDefault="00820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46F0C" w:rsidR="00CD0676" w:rsidRPr="00944D28" w:rsidRDefault="00820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6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A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367CC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007E0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6FA34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C4948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6EC5C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8C00" w:rsidR="00B87ED3" w:rsidRPr="00944D28" w:rsidRDefault="00820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6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E3715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14618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BB030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E4D29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6834E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00B40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FCA69" w:rsidR="00B87ED3" w:rsidRPr="00944D28" w:rsidRDefault="0082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A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63693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FD09C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A85EB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5B024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A41CB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3F2A3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241B9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D33A4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B8D7C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0F9E5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5C62D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F9E60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71377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FDF7A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D086F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2D5AA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D59FB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7D309" w:rsidR="00B87ED3" w:rsidRPr="00944D28" w:rsidRDefault="0082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7D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01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5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810317"/>
    <w:rsid w:val="00820F9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2024-06-16T08:53:00.0000000Z</dcterms:modified>
</coreProperties>
</file>