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DB78A" w:rsidR="0061148E" w:rsidRPr="0035681E" w:rsidRDefault="00757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39D4" w:rsidR="0061148E" w:rsidRPr="0035681E" w:rsidRDefault="00757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74D20" w:rsidR="00CD0676" w:rsidRPr="00944D28" w:rsidRDefault="0075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229FC" w:rsidR="00CD0676" w:rsidRPr="00944D28" w:rsidRDefault="0075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CE2AD" w:rsidR="00CD0676" w:rsidRPr="00944D28" w:rsidRDefault="0075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89DE9" w:rsidR="00CD0676" w:rsidRPr="00944D28" w:rsidRDefault="0075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A4768" w:rsidR="00CD0676" w:rsidRPr="00944D28" w:rsidRDefault="0075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4C4E1" w:rsidR="00CD0676" w:rsidRPr="00944D28" w:rsidRDefault="0075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103B2" w:rsidR="00CD0676" w:rsidRPr="00944D28" w:rsidRDefault="0075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53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0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F0B77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6F950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463D8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BBA76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A5CBE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8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E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7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7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D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C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4BE0C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F0ACB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930FF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3D03C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72D8A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756F5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70771" w:rsidR="00B87ED3" w:rsidRPr="00944D28" w:rsidRDefault="007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E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83A2E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51FF0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6A4FF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EC061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DFC00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8B5AA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C193A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B7AD" w:rsidR="00B87ED3" w:rsidRPr="00944D28" w:rsidRDefault="00757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DF40" w:rsidR="00B87ED3" w:rsidRPr="00944D28" w:rsidRDefault="00757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ACF3" w:rsidR="00B87ED3" w:rsidRPr="00944D28" w:rsidRDefault="00757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DDFF1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26BCE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E0452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56244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B7ECE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20FA0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319EF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7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C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6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7E4F2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3660A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BF4F1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D6280" w:rsidR="00B87ED3" w:rsidRPr="00944D28" w:rsidRDefault="007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9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98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DE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0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8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EEE"/>
    <w:rsid w:val="007F66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2024-06-15T19:26:00.0000000Z</dcterms:modified>
</coreProperties>
</file>