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83A4" w:rsidR="0061148E" w:rsidRPr="00177744" w:rsidRDefault="00A267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C24E8" w:rsidR="0061148E" w:rsidRPr="00177744" w:rsidRDefault="00A267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74C88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D4F04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45C76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D35F5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7F5E6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6BC59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824E6" w:rsidR="00983D57" w:rsidRPr="00177744" w:rsidRDefault="00A267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08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1E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C6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84A52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1487E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9DBDB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2CAA7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3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5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D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8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6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4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5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84299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99AF5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5A95D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16EDD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6FEC0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27425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CB3D8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F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A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F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6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E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C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7EB53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24DED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06469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84415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FEEC1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561E9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900DA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B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4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8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8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7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9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2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FA988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689DD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AFA11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9224C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45F75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1F550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C7700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7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3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8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5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E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C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D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C055F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38B00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D65DB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53BDB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DD861" w:rsidR="00B87ED3" w:rsidRPr="00177744" w:rsidRDefault="00A267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9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70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6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8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9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6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2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3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B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99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7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2025-07-19T14:29:00.0000000Z</dcterms:modified>
</coreProperties>
</file>