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2851E" w:rsidR="00C34772" w:rsidRPr="0026421F" w:rsidRDefault="00263B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1B58C" w:rsidR="00C34772" w:rsidRPr="00D339A1" w:rsidRDefault="00263B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D4983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373F9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51FBF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6907E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973D0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1981E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8171B" w:rsidR="002A7340" w:rsidRPr="00CD56BA" w:rsidRDefault="00263B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9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3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0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3BF6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823EA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28989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9519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4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A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3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6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D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85627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0B040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664B1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5E098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1DD6D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E4BB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6D979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D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6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1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5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8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C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D0D64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4C734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44D79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06D8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947C0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B56A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5B561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7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B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D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2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2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9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C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8E26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C259B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5AF60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6BA4F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A9394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B1E89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50F76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B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5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6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C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F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F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BB361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8EC0C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CC833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A791C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6C44" w:rsidR="009A6C64" w:rsidRPr="00730585" w:rsidRDefault="0026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5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3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D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4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9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5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3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F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5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B67" w:rsidRPr="00B537C7" w:rsidRDefault="00263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B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3B6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