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02853" w:rsidR="00C34772" w:rsidRPr="0026421F" w:rsidRDefault="00C96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63637" w:rsidR="00C34772" w:rsidRPr="00D339A1" w:rsidRDefault="00C96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A1321" w:rsidR="002A7340" w:rsidRPr="00CD56BA" w:rsidRDefault="00C9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E078F" w:rsidR="002A7340" w:rsidRPr="00CD56BA" w:rsidRDefault="00C9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86A5D" w:rsidR="002A7340" w:rsidRPr="00CD56BA" w:rsidRDefault="00C9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05AC3" w:rsidR="002A7340" w:rsidRPr="00CD56BA" w:rsidRDefault="00C9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7AB0C" w:rsidR="002A7340" w:rsidRPr="00CD56BA" w:rsidRDefault="00C9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688B2" w:rsidR="002A7340" w:rsidRPr="00CD56BA" w:rsidRDefault="00C9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1C915" w:rsidR="002A7340" w:rsidRPr="00CD56BA" w:rsidRDefault="00C9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7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2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E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08BB3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B0039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73211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86347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8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1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F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C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4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8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5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916B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63085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605F8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C72FF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3BCB6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281FF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82DA5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1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0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F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4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B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2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B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C4377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0A0CE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C4586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9C3BC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0AF7C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A058A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4FF83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5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5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3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6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8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3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B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52D20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4177B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7570C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FDF24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74B79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5A437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1C49F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0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5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3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0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7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9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0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5F934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3606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99A50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E34C3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29218" w:rsidR="009A6C64" w:rsidRPr="00730585" w:rsidRDefault="00C9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6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4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6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7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1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A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B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1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8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94B" w:rsidRPr="00B537C7" w:rsidRDefault="00C9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AC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94B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