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5344C" w:rsidR="00C34772" w:rsidRPr="0026421F" w:rsidRDefault="00425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5A8C3" w:rsidR="00C34772" w:rsidRPr="00D339A1" w:rsidRDefault="00425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33D04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6598E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CB562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5284D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C6AB8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1FFB2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F1F32" w:rsidR="002A7340" w:rsidRPr="00CD56BA" w:rsidRDefault="004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3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5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5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80DD8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5CA1F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0988D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EA549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2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A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8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8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9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7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EA347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CF0DE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B09F6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4DC4E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AD4A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D9DC7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33BB1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A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6E307" w:rsidR="001835FB" w:rsidRPr="000307EE" w:rsidRDefault="00425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9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C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A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740B5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7AD9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ACF01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DED7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DFD1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9667F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25258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A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B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D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8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D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D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C094C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EC693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FB6CD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813E1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9C0EF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7C525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B06E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D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4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4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F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B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3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B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9E414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FF96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50A25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0B372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8B917" w:rsidR="009A6C64" w:rsidRPr="00730585" w:rsidRDefault="004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5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2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F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7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2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0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94EEC" w:rsidR="001835FB" w:rsidRPr="000307EE" w:rsidRDefault="00425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8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A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EAB" w:rsidRPr="00B537C7" w:rsidRDefault="0042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08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EA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