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7B584" w:rsidR="00C34772" w:rsidRPr="0026421F" w:rsidRDefault="00C07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31454" w:rsidR="00C34772" w:rsidRPr="00D339A1" w:rsidRDefault="00C07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1BAB9" w:rsidR="002A7340" w:rsidRPr="00CD56BA" w:rsidRDefault="00C0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C887E" w:rsidR="002A7340" w:rsidRPr="00CD56BA" w:rsidRDefault="00C0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5CD6F" w:rsidR="002A7340" w:rsidRPr="00CD56BA" w:rsidRDefault="00C0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79B8D" w:rsidR="002A7340" w:rsidRPr="00CD56BA" w:rsidRDefault="00C0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B4F57" w:rsidR="002A7340" w:rsidRPr="00CD56BA" w:rsidRDefault="00C0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01B83" w:rsidR="002A7340" w:rsidRPr="00CD56BA" w:rsidRDefault="00C0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96AE9" w:rsidR="002A7340" w:rsidRPr="00CD56BA" w:rsidRDefault="00C0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B3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B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23608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C3262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F4534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7FCAE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4710A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D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B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F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5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E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5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1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E8562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0800E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EE2C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4A058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1BA66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FF3A1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E1856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F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D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8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8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8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2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8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4ABFC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471B9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163C3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6DEDE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7FA5C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BC7A8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EDD48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6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B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D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0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C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7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B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E19AD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A8FF9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C641E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BC6A8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94FB4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21C1C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BE4B4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B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2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9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1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3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1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16492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1EC5B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13157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D43B2" w:rsidR="009A6C64" w:rsidRPr="00730585" w:rsidRDefault="00C0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B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F8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94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C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5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E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A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2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E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E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B8E" w:rsidRPr="00B537C7" w:rsidRDefault="00C07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A9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07B8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