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F886" w:rsidR="0061148E" w:rsidRPr="00C61931" w:rsidRDefault="00711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689A" w:rsidR="0061148E" w:rsidRPr="00C61931" w:rsidRDefault="00711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B313D" w:rsidR="00B87ED3" w:rsidRPr="00944D28" w:rsidRDefault="0071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D68F0" w:rsidR="00B87ED3" w:rsidRPr="00944D28" w:rsidRDefault="0071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815FC" w:rsidR="00B87ED3" w:rsidRPr="00944D28" w:rsidRDefault="0071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C7EA4" w:rsidR="00B87ED3" w:rsidRPr="00944D28" w:rsidRDefault="0071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01F1A" w:rsidR="00B87ED3" w:rsidRPr="00944D28" w:rsidRDefault="0071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A73EA" w:rsidR="00B87ED3" w:rsidRPr="00944D28" w:rsidRDefault="0071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35C02" w:rsidR="00B87ED3" w:rsidRPr="00944D28" w:rsidRDefault="0071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1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89F99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7CB81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F3120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DA4D0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010D3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9A0A8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B623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9212A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5569B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4A854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EC88" w:rsidR="00B87ED3" w:rsidRPr="00944D28" w:rsidRDefault="0071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0A8C" w:rsidR="00B87ED3" w:rsidRPr="00944D28" w:rsidRDefault="00711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73F81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1605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E7CC9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2DA6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DD849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F182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92841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9E2D" w:rsidR="00B87ED3" w:rsidRPr="00944D28" w:rsidRDefault="00711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FB79" w:rsidR="00B87ED3" w:rsidRPr="00944D28" w:rsidRDefault="00711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6E7BB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1213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47CF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0BD36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19A2B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F5FAD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C22B2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6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E9761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FBAB6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3D6D6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F1CB0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2384D" w:rsidR="00B87ED3" w:rsidRPr="00944D28" w:rsidRDefault="0071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1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A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E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2C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