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C8AE" w:rsidR="0061148E" w:rsidRPr="00944D28" w:rsidRDefault="00ED1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816D" w:rsidR="0061148E" w:rsidRPr="004A7085" w:rsidRDefault="00ED1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150C" w:rsidR="00B87ED3" w:rsidRPr="00944D28" w:rsidRDefault="00E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D6452" w:rsidR="00B87ED3" w:rsidRPr="00944D28" w:rsidRDefault="00E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1DE5D" w:rsidR="00B87ED3" w:rsidRPr="00944D28" w:rsidRDefault="00E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8AEC8" w:rsidR="00B87ED3" w:rsidRPr="00944D28" w:rsidRDefault="00E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82E7F" w:rsidR="00B87ED3" w:rsidRPr="00944D28" w:rsidRDefault="00E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D5D8" w:rsidR="00B87ED3" w:rsidRPr="00944D28" w:rsidRDefault="00E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01B10" w:rsidR="00B87ED3" w:rsidRPr="00944D28" w:rsidRDefault="00ED1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7F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4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E197A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7CE9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C5850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254A6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D6302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E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26DF7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D14C8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A707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A0263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D7034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3E2A1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59966" w:rsidR="00B87ED3" w:rsidRPr="00944D28" w:rsidRDefault="00ED1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1B06E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3D92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293F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18D63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692EE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A2C1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BD698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CF14C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F0C60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FF95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7C6C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81B0E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A60C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0AC18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6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C673D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4E46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28E02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CD3FE" w:rsidR="00B87ED3" w:rsidRPr="00944D28" w:rsidRDefault="00ED1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7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5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B7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