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4F39" w:rsidR="0061148E" w:rsidRPr="000C582F" w:rsidRDefault="003813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3520" w:rsidR="0061148E" w:rsidRPr="000C582F" w:rsidRDefault="00381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9E729" w:rsidR="00B87ED3" w:rsidRPr="000C582F" w:rsidRDefault="00381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8ED92" w:rsidR="00B87ED3" w:rsidRPr="000C582F" w:rsidRDefault="00381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7FBA5" w:rsidR="00B87ED3" w:rsidRPr="000C582F" w:rsidRDefault="00381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1F9B9" w:rsidR="00B87ED3" w:rsidRPr="000C582F" w:rsidRDefault="00381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7FA22" w:rsidR="00B87ED3" w:rsidRPr="000C582F" w:rsidRDefault="00381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B563C" w:rsidR="00B87ED3" w:rsidRPr="000C582F" w:rsidRDefault="00381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AE3EA" w:rsidR="00B87ED3" w:rsidRPr="000C582F" w:rsidRDefault="00381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80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0A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04271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15A51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8DE68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15262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513E4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83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85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A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2B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92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3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D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B3F15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F763D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BE985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A2785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8F18A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D4660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28EB6" w:rsidR="00B87ED3" w:rsidRPr="000C582F" w:rsidRDefault="00381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7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A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7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986C4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80EC6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6BEC2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312BD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CC8F7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3913B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62063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0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7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4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FC94E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08795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7177E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941A1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A7956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CA007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7D4724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2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F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F59AF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453C9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A8784E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E8BEF" w:rsidR="00B87ED3" w:rsidRPr="000C582F" w:rsidRDefault="00381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28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C0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B20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F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B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2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347"/>
    <w:rsid w:val="0039537B"/>
    <w:rsid w:val="004324DA"/>
    <w:rsid w:val="00432B8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2024-06-16T02:13:00.0000000Z</dcterms:modified>
</coreProperties>
</file>