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B215" w:rsidR="0061148E" w:rsidRPr="008F69F5" w:rsidRDefault="00C642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BF3A" w:rsidR="0061148E" w:rsidRPr="008F69F5" w:rsidRDefault="00C642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E75D0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A53E2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AD456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A73A8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8D9E5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BC02F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A22A7" w:rsidR="00B87ED3" w:rsidRPr="008F69F5" w:rsidRDefault="00C642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F0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EE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50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D2774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7736B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77BE8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6C683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A5BD4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6665F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D5576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4B079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8C06C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79C9B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D47CF" w:rsidR="00B87ED3" w:rsidRPr="008F69F5" w:rsidRDefault="00C64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731C" w:rsidR="00B87ED3" w:rsidRPr="00944D28" w:rsidRDefault="00C6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39739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6E8AC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3C66F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49BD7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AE9C4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D2BFF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1144F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71370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8FB00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C3C40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89F8E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BAD85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269E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06431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A09FC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0192A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8D655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76DB4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DC037" w:rsidR="00B87ED3" w:rsidRPr="008F69F5" w:rsidRDefault="00C64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0C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1B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42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