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68012" w:rsidR="00380DB3" w:rsidRPr="0068293E" w:rsidRDefault="00013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211C6" w:rsidR="00380DB3" w:rsidRPr="0068293E" w:rsidRDefault="00013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B027F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2AD2A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A9355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C7D47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FABB3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FC4A7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7FCBA" w:rsidR="00240DC4" w:rsidRPr="00B03D55" w:rsidRDefault="00013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9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5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8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86373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50612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1AC7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A852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3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1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C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B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6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1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52E6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A2143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B2858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6818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BD471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D4045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0BFD7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9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A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7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B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1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7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C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82BF3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CF9A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0B6C5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F1F3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64EA3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EA48C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BA500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A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6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0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3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B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5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5DE7E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2D20C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90E61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340F5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B764C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4EF01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484DB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5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0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9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F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1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9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28DC0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3CE55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5CBD3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A0430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0966F" w:rsidR="009A6C64" w:rsidRPr="00730585" w:rsidRDefault="0001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F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4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4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F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9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F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0490E" w:rsidR="001835FB" w:rsidRPr="00DA1511" w:rsidRDefault="00013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C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0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CF5" w:rsidRPr="00B537C7" w:rsidRDefault="00013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